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A10872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A10872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A10872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A10872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A10872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A10872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791FAC" w:rsidRPr="00FD489D" w:rsidRDefault="004E69A4" w:rsidP="0032066C"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</w:t>
            </w:r>
            <w:r w:rsidR="0032066C">
              <w:rPr>
                <w:rFonts w:hint="eastAsia"/>
                <w:szCs w:val="21"/>
              </w:rPr>
              <w:t xml:space="preserve">□マイナビ２０２４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  <w:bookmarkStart w:id="0" w:name="_GoBack"/>
            <w:bookmarkEnd w:id="0"/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32066C" w:rsidRPr="00FD489D">
              <w:rPr>
                <w:rFonts w:hint="eastAsia"/>
                <w:szCs w:val="21"/>
              </w:rPr>
              <w:t>□</w:t>
            </w:r>
            <w:r w:rsidR="0032066C">
              <w:rPr>
                <w:rFonts w:hint="eastAsia"/>
                <w:szCs w:val="21"/>
              </w:rPr>
              <w:t>広報おおむた</w:t>
            </w:r>
            <w:r>
              <w:rPr>
                <w:rFonts w:hint="eastAsia"/>
                <w:szCs w:val="21"/>
              </w:rPr>
              <w:t xml:space="preserve">　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32066C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A1087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A1087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A10872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2066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2066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5A0E9E" w:rsidP="005A0E9E">
    <w:pPr>
      <w:pStyle w:val="a4"/>
      <w:jc w:val="right"/>
      <w:rPr>
        <w:sz w:val="18"/>
        <w:szCs w:val="18"/>
      </w:rPr>
    </w:pPr>
    <w:r w:rsidRPr="005A0E9E">
      <w:rPr>
        <w:rFonts w:hint="eastAsia"/>
        <w:sz w:val="18"/>
        <w:szCs w:val="18"/>
      </w:rPr>
      <w:t>【薬剤師</w:t>
    </w:r>
    <w:r w:rsidR="00134F86">
      <w:rPr>
        <w:rFonts w:hint="eastAsia"/>
        <w:sz w:val="18"/>
        <w:szCs w:val="18"/>
      </w:rPr>
      <w:t>（随時）</w:t>
    </w:r>
    <w:r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750C5"/>
    <w:rsid w:val="000A0B39"/>
    <w:rsid w:val="000B5DE8"/>
    <w:rsid w:val="0011178F"/>
    <w:rsid w:val="00134F86"/>
    <w:rsid w:val="00167C73"/>
    <w:rsid w:val="00184DE6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2066C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0872"/>
    <w:rsid w:val="00A128AC"/>
    <w:rsid w:val="00A136C8"/>
    <w:rsid w:val="00A201FC"/>
    <w:rsid w:val="00A27F9F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271A7"/>
    <w:rsid w:val="00C36001"/>
    <w:rsid w:val="00C4494E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938F4E89-C0B7-4015-B471-6B2C3D05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94A1-E39A-4433-A05E-3D039ACB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soumu13</dc:creator>
  <cp:lastModifiedBy>人事課</cp:lastModifiedBy>
  <cp:revision>24</cp:revision>
  <cp:lastPrinted>2020-02-13T10:33:00Z</cp:lastPrinted>
  <dcterms:created xsi:type="dcterms:W3CDTF">2014-04-08T04:09:00Z</dcterms:created>
  <dcterms:modified xsi:type="dcterms:W3CDTF">2023-10-17T08:22:00Z</dcterms:modified>
</cp:coreProperties>
</file>